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28C45DE" w14:textId="1F428049" w:rsidR="007E5EE4" w:rsidRDefault="007E5EE4" w:rsidP="007E5EE4">
      <w:r>
        <w:t>Szeretné felgyorsítani a főzési folyamatot, miközben megőrzi az ételek tápanyagtartalmát? A Nava 10-266-013 Acer rozsdamentes acél kukta tökéletes választás a gyors és egészséges ételek elkészítéséhez.</w:t>
      </w:r>
    </w:p>
    <w:p w14:paraId="0CCC6712" w14:textId="46BDC680" w:rsidR="007E5EE4" w:rsidRDefault="007E5EE4" w:rsidP="007E5EE4">
      <w:r>
        <w:t>A 6 liter űrtartalmú kukta CE szabványoknak megfelelő specifikációkkal rendelkezik, 18/8-as (SS 304) rozsdamentes acélból készült 1mm-es falvastagsággal. A fedél anyaga 1,2mm-es vastag rozsdamentes acél, míg az alját rozsdamentes acélból és alumíniumból álló háromrétegű, 4,5mm vastagságú anyag képezi, ami kiváló hőelosztást biztosít.</w:t>
      </w:r>
    </w:p>
    <w:p w14:paraId="051AE619" w14:textId="79750519" w:rsidR="007E5EE4" w:rsidRDefault="007E5EE4" w:rsidP="007E5EE4">
      <w:r>
        <w:t>A szilikon tömítőgyűrűvel ellátott kukta belsejében található űrtartalom-skála fél literes léptékekkel van megjelölve a maximális űrtartalomig. A nyomásszabályozó szelep két különböző nyomásszintet kínál működés közben, az első szint 60kPa±10%, míg a második szint 100kPa±10%. A kukta ergonomikus bakelit fogantyúkkal van ellátva, amelyek biztonságos fogást és szállítást tesznek lehetővé.</w:t>
      </w:r>
    </w:p>
    <w:p w14:paraId="56989AC7" w14:textId="19517FCE" w:rsidR="007E5EE4" w:rsidRDefault="007E5EE4" w:rsidP="007E5EE4">
      <w:r>
        <w:t>A kukta három alternatív biztonsági rendszerrel rendelkezik: egy nyomásszabályozó szelep (két nyomásszinttel), egy gőzkiengedő szelep és egy biztonsági ablak. A maximális biztonsági határértékek a következők: 1. szint: 60-100kPa (nyomásszabályozó szelep), 2. szint: 120-160kPa (gőzkiengedő biztonsági szelep), 3. szint: 180-300kPa (biztonsági ablak).</w:t>
      </w:r>
    </w:p>
    <w:p w14:paraId="5FC22BCF" w14:textId="66A0AEB7" w:rsidR="007E5EE4" w:rsidRDefault="007E5EE4" w:rsidP="007E5EE4">
      <w:r>
        <w:t>A kuktát minden típusú tűzhelyen használhatja, átmérője 22 cm, aljának átmérője 19,5 cm, a maximális belső nyomás pedig 360kPa. A fedél biztonsági funkciói közé tartozik, hogy 4kPa feletti belső nyomás esetén nem nyitható ki, míg 4kPa alatti belső nyomásnál nem növelhető a nyomás, ha a fedél nem megfelelően van lezárva.</w:t>
      </w:r>
    </w:p>
    <w:p w14:paraId="20869B0B" w14:textId="3D5B9B1E" w:rsidR="007E5EE4" w:rsidRDefault="007E5EE4" w:rsidP="007E5EE4">
      <w:r>
        <w:t>Figyelem: Ez a kukta kizárólag kis mennyiségű étel elkészítésére szolgál kizárólag magánháztartásokban, és nem alkalmas professzionális használatra.</w:t>
      </w:r>
    </w:p>
    <w:p w14:paraId="2C62AFD5" w14:textId="66F6A5C6" w:rsidR="007E5EE4" w:rsidRDefault="007E5EE4" w:rsidP="007E5EE4">
      <w:r>
        <w:t>Főzzön gyorsan, egészségesen és kényelmesen a Nava Acer rozsdamentes acél kuktával, amely konyhájának elengedhetetlen társa lesz. Fedezze fel a gyors főzés minden előnyét, és élvezze az ízletes, tápanyagban gazdag ételeket nap mint nap!</w:t>
      </w:r>
    </w:p>
    <w:p w14:paraId="2F49EF63" w14:textId="74D1B6E7" w:rsidR="007E5EE4" w:rsidRDefault="007E5EE4" w:rsidP="007E5EE4">
      <w:r>
        <w:t>Átmérő: 22 cm</w:t>
      </w:r>
    </w:p>
    <w:p w14:paraId="427175C5" w14:textId="77777777" w:rsidR="007E5EE4" w:rsidRDefault="007E5EE4" w:rsidP="007E5EE4">
      <w:r>
        <w:t>Kapacitás: 6 liter</w:t>
      </w:r>
    </w:p>
    <w:p w14:paraId="15BFCC84" w14:textId="77777777" w:rsidR="007E5EE4" w:rsidRDefault="007E5EE4" w:rsidP="007E5EE4">
      <w:r>
        <w:t>Súly: 2,6 kg</w:t>
      </w:r>
    </w:p>
    <w:p w14:paraId="7A1599C0" w14:textId="77777777" w:rsidR="007E5EE4" w:rsidRDefault="007E5EE4" w:rsidP="007E5EE4">
      <w:r>
        <w:t>Tisztítás: mosogatógépben nem</w:t>
      </w:r>
    </w:p>
    <w:p w14:paraId="29B844A0" w14:textId="77777777" w:rsidR="007E5EE4" w:rsidRDefault="007E5EE4" w:rsidP="007E5EE4">
      <w:r>
        <w:t>Anyaga: rozsdamentes acél 18/8 (SS 304)</w:t>
      </w:r>
    </w:p>
    <w:p w14:paraId="4FAAE201" w14:textId="1D2D7AEE" w:rsidR="00A9315F" w:rsidRPr="005513CB" w:rsidRDefault="007E5EE4" w:rsidP="007E5EE4">
      <w:r>
        <w:t>Tűzhely típus: gáz, elektromos, indukciós, halogén</w:t>
      </w:r>
    </w:p>
    <w:sectPr w:rsidR="00A9315F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6E9C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5EE4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315F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3AA"/>
    <w:rsid w:val="00BB29B7"/>
    <w:rsid w:val="00C1480B"/>
    <w:rsid w:val="00C43FD4"/>
    <w:rsid w:val="00C47D84"/>
    <w:rsid w:val="00C552E8"/>
    <w:rsid w:val="00C727FF"/>
    <w:rsid w:val="00C746EA"/>
    <w:rsid w:val="00C8095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274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2024-10-16T11:43:00Z</dcterms:modified>
</cp:coreProperties>
</file>