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0C1C4686" w:rsidR="00F00E80" w:rsidRPr="00962FC2" w:rsidRDefault="00962FC2" w:rsidP="00481B83">
      <w:pPr>
        <w:rPr>
          <w:bCs/>
        </w:rPr>
      </w:pPr>
      <w:r w:rsidRPr="00962FC2">
        <w:rPr>
          <w:bCs/>
        </w:rPr>
        <w:t>CR2032 elemmel működő vízbetörés érzékelő. Csőtörés, illetve túlcsordulás ellen nyújt védelmet a felhasználó értesítésével.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6E918CE" w14:textId="77777777" w:rsidR="00A8714C" w:rsidRDefault="00A8714C" w:rsidP="00A8714C">
      <w:r>
        <w:t>vezeték nélküli</w:t>
      </w:r>
    </w:p>
    <w:p w14:paraId="676987C0" w14:textId="77777777" w:rsidR="00A8714C" w:rsidRDefault="00A8714C" w:rsidP="00A8714C">
      <w:r>
        <w:t>csőtörés esetén riasztást küld</w:t>
      </w:r>
    </w:p>
    <w:p w14:paraId="5689C6C3" w14:textId="77777777" w:rsidR="00A8714C" w:rsidRDefault="00A8714C" w:rsidP="00A8714C">
      <w:r>
        <w:t>elemes kialakítású, hálózati áramforrást nem igényel</w:t>
      </w:r>
    </w:p>
    <w:p w14:paraId="7E9B03E6" w14:textId="77777777" w:rsidR="00A8714C" w:rsidRDefault="00A8714C" w:rsidP="00A8714C">
      <w:r>
        <w:t>ZigBee 3.0</w:t>
      </w:r>
    </w:p>
    <w:p w14:paraId="1BF17F53" w14:textId="77777777" w:rsidR="00A8714C" w:rsidRDefault="00A8714C" w:rsidP="00A8714C">
      <w:r>
        <w:t>tápellátás: 1 x CR2032 (gombelem)</w:t>
      </w:r>
    </w:p>
    <w:p w14:paraId="37634C3E" w14:textId="1AAE54DE" w:rsidR="00481B83" w:rsidRPr="00481B83" w:rsidRDefault="00A8714C" w:rsidP="00A8714C">
      <w:r>
        <w:t xml:space="preserve">méret: </w:t>
      </w:r>
      <w:r>
        <w:rPr>
          <w:rFonts w:ascii="Cambria Math" w:hAnsi="Cambria Math" w:cs="Cambria Math"/>
        </w:rPr>
        <w:t>∅</w:t>
      </w:r>
      <w:r>
        <w:t>58 x 31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66FAB"/>
    <w:rsid w:val="00481B83"/>
    <w:rsid w:val="00816554"/>
    <w:rsid w:val="00962FC2"/>
    <w:rsid w:val="00A20A26"/>
    <w:rsid w:val="00A8714C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2023-03-31T07:30:00Z</dcterms:modified>
</cp:coreProperties>
</file>