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5609B99" w14:textId="04550634" w:rsidR="008D0048" w:rsidRDefault="008D0048" w:rsidP="008D0048">
      <w:r>
        <w:t>Egy sokoldalú, hordozható grillezőt keres, ami tökéletes társ lehet a szabadban? A Home GR01 asztali grill kettős grillfelületével ideális választás a kempingezéshez és piknikezéshez egyaránt. Legyen szó nyitott vagy zárt fedél alatti sütésről, ez a grill minden igényt kielégít. Könnyedén szállítható, fa fogantyújának köszönhetően bárhova magával viheti.</w:t>
      </w:r>
    </w:p>
    <w:p w14:paraId="6BF6C50A" w14:textId="05BED098" w:rsidR="008D0048" w:rsidRDefault="008D0048" w:rsidP="008D0048">
      <w:r>
        <w:t>A grill 41,5 x 44,5 x 30 cm méretű, így bőven van hely a finomságoknak. A két rostély és a két széntartó rács lehetővé teszi, hogy egyszerre többféle ételt készítsen, míg a 22 cm magasságú rostély tökéletes távolságot biztosít a parázstól. Az acél lábak stabilitást garantálnak, míg a levegőmennyiség szabályozásával irányíthatja a grillezési folyamatot.</w:t>
      </w:r>
    </w:p>
    <w:p w14:paraId="63389E90" w14:textId="74F2128E" w:rsidR="008D0048" w:rsidRDefault="008D0048" w:rsidP="008D0048">
      <w:r>
        <w:t>Ne hagyja ki ezt a kompakt, mégis rendkívül funkcionális grillezőt, mely mindössze 3 kg tömegével kiválóan alkalmas hordozásra. A Home GR01 asztali grill azok számára készült, akik nem akarnak kompromisszumot kötni a minőségi grillezés élményében, függetlenül attól, hogy hol döntenek a sütés mellett. Tegye emlékezetessé piknikjeit ezzel az asztali grillezővel!</w:t>
      </w:r>
    </w:p>
    <w:p w14:paraId="00ED06E6" w14:textId="378422D2" w:rsidR="008D0048" w:rsidRDefault="008D0048" w:rsidP="008D0048">
      <w:r>
        <w:t>faszénnel, faszénbrikettel használható</w:t>
      </w:r>
    </w:p>
    <w:p w14:paraId="202E458D" w14:textId="77777777" w:rsidR="008D0048" w:rsidRDefault="008D0048" w:rsidP="008D0048">
      <w:r>
        <w:t>dupla grillfelülettel, ideális kempingezéshez, piknikezéshez</w:t>
      </w:r>
    </w:p>
    <w:p w14:paraId="2A2EFB35" w14:textId="77777777" w:rsidR="008D0048" w:rsidRDefault="008D0048" w:rsidP="008D0048">
      <w:r>
        <w:t>grillezés nyitott vagy zárt fedéllel</w:t>
      </w:r>
    </w:p>
    <w:p w14:paraId="6767DC15" w14:textId="77777777" w:rsidR="008D0048" w:rsidRDefault="008D0048" w:rsidP="008D0048">
      <w:r>
        <w:t>a fa fogantyúval könnyen szállítható</w:t>
      </w:r>
    </w:p>
    <w:p w14:paraId="16730030" w14:textId="77777777" w:rsidR="008D0048" w:rsidRDefault="008D0048" w:rsidP="008D0048">
      <w:r>
        <w:t>befoglaló mérete: 41,5 x 44,5 x 30 cm</w:t>
      </w:r>
    </w:p>
    <w:p w14:paraId="54DAF878" w14:textId="77777777" w:rsidR="008D0048" w:rsidRDefault="008D0048" w:rsidP="008D0048">
      <w:r>
        <w:t>2 db rostély, 2 db széntartó rács</w:t>
      </w:r>
    </w:p>
    <w:p w14:paraId="6F7AF4EC" w14:textId="77777777" w:rsidR="008D0048" w:rsidRDefault="008D0048" w:rsidP="008D0048">
      <w:r>
        <w:t>rostélymagasság: 22 cm az asztaltól</w:t>
      </w:r>
    </w:p>
    <w:p w14:paraId="5B130010" w14:textId="77777777" w:rsidR="008D0048" w:rsidRDefault="008D0048" w:rsidP="008D0048">
      <w:r>
        <w:t>rostély mérete: 34 x 22,5 cm</w:t>
      </w:r>
    </w:p>
    <w:p w14:paraId="02F6493F" w14:textId="77777777" w:rsidR="008D0048" w:rsidRDefault="008D0048" w:rsidP="008D0048">
      <w:r>
        <w:t>acél lábakkal</w:t>
      </w:r>
    </w:p>
    <w:p w14:paraId="3D64AAC9" w14:textId="77777777" w:rsidR="008D0048" w:rsidRDefault="008D0048" w:rsidP="008D0048">
      <w:r>
        <w:t>szabályozható levegőmennyiség</w:t>
      </w:r>
    </w:p>
    <w:p w14:paraId="362E7699" w14:textId="59F8C400" w:rsidR="002B6BDC" w:rsidRPr="005513CB" w:rsidRDefault="008D0048" w:rsidP="008D0048">
      <w:r>
        <w:t>tömege: 3 kg</w:t>
      </w:r>
    </w:p>
    <w:sectPr w:rsidR="002B6BD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B6BD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D0048"/>
    <w:rsid w:val="008E0C20"/>
    <w:rsid w:val="008E1BFF"/>
    <w:rsid w:val="008F3542"/>
    <w:rsid w:val="009000F8"/>
    <w:rsid w:val="00901EAC"/>
    <w:rsid w:val="00904207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A7CA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22</cp:revision>
  <dcterms:created xsi:type="dcterms:W3CDTF">2022-06-17T07:01:00Z</dcterms:created>
  <dcterms:modified xsi:type="dcterms:W3CDTF">2024-03-19T07:26:00Z</dcterms:modified>
</cp:coreProperties>
</file>