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8BDA254" w14:textId="77777777" w:rsidR="009373AC" w:rsidRDefault="009373AC" w:rsidP="009373AC">
      <w:r>
        <w:t>Hogyan lehet egyszerre gyors, pontos és biztonságos a vezetékek előkészítése akár szűkebb elektronikai szerelések esetén is?</w:t>
      </w:r>
      <w:r>
        <w:rPr>
          <w:rFonts w:ascii="MS Gothic" w:eastAsia="MS Gothic" w:hAnsi="MS Gothic" w:cs="MS Gothic" w:hint="eastAsia"/>
        </w:rPr>
        <w:t> </w:t>
      </w:r>
    </w:p>
    <w:p w14:paraId="5E093A3E" w14:textId="77777777" w:rsidR="009373AC" w:rsidRDefault="009373AC" w:rsidP="009373AC">
      <w:r>
        <w:t xml:space="preserve">A </w:t>
      </w:r>
      <w:proofErr w:type="spellStart"/>
      <w:r>
        <w:t>Pro’skit</w:t>
      </w:r>
      <w:proofErr w:type="spellEnd"/>
      <w:r>
        <w:t xml:space="preserve"> 8PK-3001D precíziós vezeték </w:t>
      </w:r>
      <w:proofErr w:type="spellStart"/>
      <w:r>
        <w:t>csupaszoló</w:t>
      </w:r>
      <w:proofErr w:type="spellEnd"/>
      <w:r>
        <w:t xml:space="preserve"> fogó kifejezetten az aprólékos elektronikai munkákhoz lett tervezve, ahol a pontosság és a vezetékek sérülésmentes kezelése kulcsfontosságú. A fogó három funkciót egyesít egyetlen eszközben: vág, csupaszol és szorít, így nélkülözhetetlen segítőtárs a műszerészek, hobbi barkácsolók és szakemberek számára is.</w:t>
      </w:r>
    </w:p>
    <w:p w14:paraId="230C528A" w14:textId="77777777" w:rsidR="009373AC" w:rsidRDefault="009373AC" w:rsidP="009373AC"/>
    <w:p w14:paraId="2AC72ED5" w14:textId="77777777" w:rsidR="009373AC" w:rsidRDefault="009373AC" w:rsidP="009373AC">
      <w:r>
        <w:t>Sokoldalú kialakítás a hatékony munkavégzéshez</w:t>
      </w:r>
    </w:p>
    <w:p w14:paraId="365C6BC9" w14:textId="77777777" w:rsidR="009373AC" w:rsidRDefault="009373AC" w:rsidP="009373AC">
      <w:r>
        <w:t xml:space="preserve">Ez a kiváló minőségű kéziszerszám több méretű vezetékkel is kompatibilis: 0.2 / 0.3 / 0.4 / 0.5 / 0.6 / 0.8 mm átmérőjű vezetékek biztonságos és precíz megmunkálására képes. Az </w:t>
      </w:r>
      <w:proofErr w:type="spellStart"/>
      <w:r>
        <w:t>ergonómikus</w:t>
      </w:r>
      <w:proofErr w:type="spellEnd"/>
      <w:r>
        <w:t xml:space="preserve"> markolat kényelmes fogást biztosít hosszabb munkavégzés közben is, míg a rugós szerkezet elősegíti a gyors és fáradtságmentes használatot. A csúszásmentes borítás növeli a munkabiztonságot és csökkenti a kéz megcsúszásának kockázatát.</w:t>
      </w:r>
    </w:p>
    <w:p w14:paraId="129FBFA9" w14:textId="77777777" w:rsidR="009373AC" w:rsidRDefault="009373AC" w:rsidP="009373AC"/>
    <w:p w14:paraId="15886E5E" w14:textId="77777777" w:rsidR="009373AC" w:rsidRDefault="009373AC" w:rsidP="009373AC">
      <w:r>
        <w:t>Megbízható anyaghasználat, tartós kivitel</w:t>
      </w:r>
    </w:p>
    <w:p w14:paraId="2DFED9ED" w14:textId="77777777" w:rsidR="009373AC" w:rsidRDefault="009373AC" w:rsidP="009373AC">
      <w:r>
        <w:t xml:space="preserve">A </w:t>
      </w:r>
      <w:proofErr w:type="spellStart"/>
      <w:r>
        <w:t>Pro’skit</w:t>
      </w:r>
      <w:proofErr w:type="spellEnd"/>
      <w:r>
        <w:t xml:space="preserve"> </w:t>
      </w:r>
      <w:proofErr w:type="spellStart"/>
      <w:r>
        <w:t>csupaszoló</w:t>
      </w:r>
      <w:proofErr w:type="spellEnd"/>
      <w:r>
        <w:t xml:space="preserve"> fogó masszív SK7 acél pengével készült, amely rendkívüli élességet és hosszú élettartamot garantál. A penge kialakítása lehetővé teszi a vezetékek szigetelésének eltávolítását anélkül, hogy a belső szálak megsérülnének, így kiválóan alkalmazható finom elektronikai áramkörökhöz vagy vezérlőkábelek előkészítéséhez. A biztonsági zár funkció gondoskodik arról, hogy a szerszám használaton kívül se okozzon sérülést, valamint egyszerűen felakasztható a praktikus kialakításnak köszönhetően.</w:t>
      </w:r>
    </w:p>
    <w:p w14:paraId="24FB2168" w14:textId="77777777" w:rsidR="009373AC" w:rsidRDefault="009373AC" w:rsidP="009373AC"/>
    <w:p w14:paraId="513D511F" w14:textId="77777777" w:rsidR="009373AC" w:rsidRDefault="009373AC" w:rsidP="009373AC">
      <w:r>
        <w:t xml:space="preserve">Miért válassza a </w:t>
      </w:r>
      <w:proofErr w:type="spellStart"/>
      <w:r>
        <w:t>Pro’skit</w:t>
      </w:r>
      <w:proofErr w:type="spellEnd"/>
      <w:r>
        <w:t xml:space="preserve"> 8PK-3001D </w:t>
      </w:r>
      <w:proofErr w:type="spellStart"/>
      <w:r>
        <w:t>csupaszoló</w:t>
      </w:r>
      <w:proofErr w:type="spellEnd"/>
      <w:r>
        <w:t xml:space="preserve"> fogót?</w:t>
      </w:r>
    </w:p>
    <w:p w14:paraId="385DF0E6" w14:textId="77777777" w:rsidR="009373AC" w:rsidRDefault="009373AC" w:rsidP="009373AC">
      <w:r>
        <w:t xml:space="preserve">- 3 az 1-ben funkció: vágás, </w:t>
      </w:r>
      <w:proofErr w:type="spellStart"/>
      <w:r>
        <w:t>csupaszolás</w:t>
      </w:r>
      <w:proofErr w:type="spellEnd"/>
      <w:r>
        <w:t>, szorítás egyetlen eszközzel</w:t>
      </w:r>
    </w:p>
    <w:p w14:paraId="06EF6AD8" w14:textId="77777777" w:rsidR="009373AC" w:rsidRDefault="009373AC" w:rsidP="009373AC">
      <w:r>
        <w:t xml:space="preserve">- Sérülésmentes </w:t>
      </w:r>
      <w:proofErr w:type="spellStart"/>
      <w:r>
        <w:t>csupaszolás</w:t>
      </w:r>
      <w:proofErr w:type="spellEnd"/>
      <w:r>
        <w:t xml:space="preserve"> a vezetékek védelme érdekében</w:t>
      </w:r>
    </w:p>
    <w:p w14:paraId="29E2984B" w14:textId="77777777" w:rsidR="009373AC" w:rsidRDefault="009373AC" w:rsidP="009373AC">
      <w:r>
        <w:t>- Rugós működés a fáradságmentes használatért</w:t>
      </w:r>
    </w:p>
    <w:p w14:paraId="74F93515" w14:textId="77777777" w:rsidR="009373AC" w:rsidRDefault="009373AC" w:rsidP="009373AC">
      <w:r>
        <w:t>- Biztonsági zár a sérülések elkerülése érdekében</w:t>
      </w:r>
    </w:p>
    <w:p w14:paraId="17765D8B" w14:textId="77777777" w:rsidR="009373AC" w:rsidRDefault="009373AC" w:rsidP="009373AC">
      <w:r>
        <w:t>- Erős SK7 acél penge a hosszú távú megbízhatóságért</w:t>
      </w:r>
    </w:p>
    <w:p w14:paraId="32EF5B2A" w14:textId="77777777" w:rsidR="009373AC" w:rsidRDefault="009373AC" w:rsidP="009373AC">
      <w:r>
        <w:t>- Többféle vezetékátmérőhöz alkalmas kialakítás (0.2–0.8 mm)</w:t>
      </w:r>
    </w:p>
    <w:p w14:paraId="2389208B" w14:textId="77777777" w:rsidR="009373AC" w:rsidRDefault="009373AC" w:rsidP="009373AC">
      <w:r>
        <w:t>- Felhasználóbarát, csúszásmentes markolat a kényelmes munkavégzéshez</w:t>
      </w:r>
    </w:p>
    <w:p w14:paraId="5EB23682" w14:textId="77777777" w:rsidR="009373AC" w:rsidRDefault="009373AC" w:rsidP="009373AC"/>
    <w:p w14:paraId="7DBCF1A3" w14:textId="75E1F409" w:rsidR="009373AC" w:rsidRDefault="009373AC" w:rsidP="009373AC">
      <w:r>
        <w:t xml:space="preserve">A </w:t>
      </w:r>
      <w:proofErr w:type="spellStart"/>
      <w:r>
        <w:t>Pro’skit</w:t>
      </w:r>
      <w:proofErr w:type="spellEnd"/>
      <w:r>
        <w:t xml:space="preserve"> 8PK-3001D nem csupán egy szerszám – ez egy precíziós munkaeszköz, amely biztosítja, hogy minden vezeték pontosan, gyorsan és biztonságosan előkészíthető legyen. Fedezze fel az okos megoldások világát, és válassza a megbízható minőséget egyetlen, jól megtervezett eszközben!</w:t>
      </w:r>
    </w:p>
    <w:p w14:paraId="3CA3AF28" w14:textId="76E657A3" w:rsidR="009373AC" w:rsidRDefault="009373AC" w:rsidP="009373AC">
      <w:r>
        <w:t xml:space="preserve">0.2/0.3/0.4/0.5/0.6/0.8mm </w:t>
      </w:r>
    </w:p>
    <w:p w14:paraId="6E836A65" w14:textId="77777777" w:rsidR="009373AC" w:rsidRDefault="009373AC" w:rsidP="009373AC">
      <w:r>
        <w:lastRenderedPageBreak/>
        <w:t>3in1: csupaszol, vág, szorít</w:t>
      </w:r>
    </w:p>
    <w:p w14:paraId="42958EDD" w14:textId="77777777" w:rsidR="009373AC" w:rsidRDefault="009373AC" w:rsidP="009373AC">
      <w:proofErr w:type="spellStart"/>
      <w:r>
        <w:t>csupaszolás</w:t>
      </w:r>
      <w:proofErr w:type="spellEnd"/>
      <w:r>
        <w:t xml:space="preserve"> a vezeték sérülése nélkül</w:t>
      </w:r>
    </w:p>
    <w:p w14:paraId="7E969CF5" w14:textId="77777777" w:rsidR="009373AC" w:rsidRDefault="009373AC" w:rsidP="009373AC">
      <w:r>
        <w:t>kifejezetten precíz elektronikai feladatokhoz tervezve</w:t>
      </w:r>
    </w:p>
    <w:p w14:paraId="731059B0" w14:textId="77777777" w:rsidR="009373AC" w:rsidRDefault="009373AC" w:rsidP="009373AC">
      <w:r>
        <w:t>biztonsági zár</w:t>
      </w:r>
    </w:p>
    <w:p w14:paraId="554DAA59" w14:textId="77777777" w:rsidR="009373AC" w:rsidRDefault="009373AC" w:rsidP="009373AC">
      <w:r>
        <w:t>hosszú távon is kényelmes használatú rugós szerkezet</w:t>
      </w:r>
    </w:p>
    <w:p w14:paraId="1F8D0A73" w14:textId="77777777" w:rsidR="009373AC" w:rsidRDefault="009373AC" w:rsidP="009373AC">
      <w:r>
        <w:t>csúszásmentes, praktikus kialakítású markolat</w:t>
      </w:r>
    </w:p>
    <w:p w14:paraId="00D6A9C2" w14:textId="77777777" w:rsidR="009373AC" w:rsidRDefault="009373AC" w:rsidP="009373AC">
      <w:r>
        <w:t>masszív és éles, SK7 acélból készült</w:t>
      </w:r>
    </w:p>
    <w:p w14:paraId="463B31FF" w14:textId="77777777" w:rsidR="009373AC" w:rsidRDefault="009373AC" w:rsidP="009373AC">
      <w:r>
        <w:t>felakasztható</w:t>
      </w:r>
    </w:p>
    <w:p w14:paraId="540DAF3F" w14:textId="67F9D828" w:rsidR="009121AB" w:rsidRPr="005513CB" w:rsidRDefault="009373AC" w:rsidP="009373AC">
      <w:r>
        <w:t>hossza: 156 mm</w:t>
      </w:r>
    </w:p>
    <w:sectPr w:rsidR="009121AB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097B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04C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21AB"/>
    <w:rsid w:val="00914415"/>
    <w:rsid w:val="00916C1F"/>
    <w:rsid w:val="00916FA0"/>
    <w:rsid w:val="009201D8"/>
    <w:rsid w:val="00924C38"/>
    <w:rsid w:val="00932F48"/>
    <w:rsid w:val="009373AC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329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21</cp:revision>
  <dcterms:created xsi:type="dcterms:W3CDTF">2022-06-17T07:01:00Z</dcterms:created>
  <dcterms:modified xsi:type="dcterms:W3CDTF">2025-05-22T13:07:00Z</dcterms:modified>
</cp:coreProperties>
</file>