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FE75D2" w14:textId="77777777" w:rsidR="00AA199C" w:rsidRDefault="00AA199C" w:rsidP="00AA199C">
      <w:r>
        <w:t>Hogyan lehet hatékonyan és gyorsan tölteni akár egy laptopot és egy telefont is egyetlen töltővel – biztonságosan és helytakarékosan?</w:t>
      </w:r>
      <w:r>
        <w:rPr>
          <w:rFonts w:ascii="MS Gothic" w:eastAsia="MS Gothic" w:hAnsi="MS Gothic" w:cs="MS Gothic" w:hint="eastAsia"/>
        </w:rPr>
        <w:t> </w:t>
      </w:r>
    </w:p>
    <w:p w14:paraId="2AFAD59A" w14:textId="77777777" w:rsidR="00AA199C" w:rsidRDefault="00AA199C" w:rsidP="00AA199C">
      <w:r>
        <w:t>A HOME SA65PPS USB hálózati szupergyors töltő modern, kompakt kialakítása mellett kiemelkedő 65 wattos teljesítménnyel rendelkezik, így egyszerre két eszköz is tölthető vele a lehető leggyorsabban. A három gyorstöltési szabványt támogató töltő ideális választás lehet otthonra, irodába vagy utazáshoz, hiszen egyszerre nyújt rugalmasságot, biztonságot és teljesítményt.</w:t>
      </w:r>
    </w:p>
    <w:p w14:paraId="73E14664" w14:textId="77777777" w:rsidR="00AA199C" w:rsidRDefault="00AA199C" w:rsidP="00AA199C"/>
    <w:p w14:paraId="2456552E" w14:textId="77777777" w:rsidR="00AA199C" w:rsidRDefault="00AA199C" w:rsidP="00AA199C">
      <w:r>
        <w:t xml:space="preserve">Kompakt méret, kiemelkedő teljesítmény – </w:t>
      </w:r>
      <w:proofErr w:type="spellStart"/>
      <w:r>
        <w:t>GaN</w:t>
      </w:r>
      <w:proofErr w:type="spellEnd"/>
      <w:r>
        <w:t xml:space="preserve"> technológia alapokon</w:t>
      </w:r>
    </w:p>
    <w:p w14:paraId="1F0E7A17" w14:textId="77777777" w:rsidR="00AA199C" w:rsidRDefault="00AA199C" w:rsidP="00AA199C">
      <w:r>
        <w:t xml:space="preserve">A legújabb generációs </w:t>
      </w:r>
      <w:proofErr w:type="spellStart"/>
      <w:r>
        <w:t>GaN</w:t>
      </w:r>
      <w:proofErr w:type="spellEnd"/>
      <w:r>
        <w:t xml:space="preserve"> (gallium-</w:t>
      </w:r>
      <w:proofErr w:type="spellStart"/>
      <w:r>
        <w:t>nitrid</w:t>
      </w:r>
      <w:proofErr w:type="spellEnd"/>
      <w:r>
        <w:t>) technológia nemcsak a méretet csökkenti, hanem a melegedést is minimalizálja, miközben biztosítja az állandó és hatékony energiaátvitelt. Ezáltal a készülék hosszabb élettartamot és megbízható működést garantál, még intenzív napi használat mellett is.</w:t>
      </w:r>
    </w:p>
    <w:p w14:paraId="096E7690" w14:textId="77777777" w:rsidR="00AA199C" w:rsidRDefault="00AA199C" w:rsidP="00AA199C"/>
    <w:p w14:paraId="6DC71A3F" w14:textId="77777777" w:rsidR="00AA199C" w:rsidRDefault="00AA199C" w:rsidP="00AA199C">
      <w:r>
        <w:t>Univerzális kompatibilitás és sokoldalú csatlakozási lehetőség</w:t>
      </w:r>
    </w:p>
    <w:p w14:paraId="0A46DBF9" w14:textId="77777777" w:rsidR="00AA199C" w:rsidRDefault="00AA199C" w:rsidP="00AA199C">
      <w:r>
        <w:t>A töltő USB-C és USB-A kimenettel is rendelkezik, így különféle készülékekkel – okostelefonokkal, táblagépekkel, laptopokkal vagy más USB-s eszközökkel – is használható.</w:t>
      </w:r>
    </w:p>
    <w:p w14:paraId="5B71A750" w14:textId="77777777" w:rsidR="00AA199C" w:rsidRDefault="00AA199C" w:rsidP="00AA199C">
      <w:r>
        <w:t>- USB-C (PD támogatás):</w:t>
      </w:r>
      <w:r>
        <w:rPr>
          <w:rFonts w:ascii="MS Gothic" w:eastAsia="MS Gothic" w:hAnsi="MS Gothic" w:cs="MS Gothic" w:hint="eastAsia"/>
        </w:rPr>
        <w:t> </w:t>
      </w:r>
      <w:r>
        <w:t>5V/3A (15W), 9V/3A (27W), 12V/3A (36W), 15V/3A (45W), 20V/3.25A (65W)</w:t>
      </w:r>
    </w:p>
    <w:p w14:paraId="322C8952" w14:textId="77777777" w:rsidR="00AA199C" w:rsidRDefault="00AA199C" w:rsidP="00AA199C">
      <w:r>
        <w:t>- USB-C (PPS):</w:t>
      </w:r>
      <w:r>
        <w:rPr>
          <w:rFonts w:ascii="MS Gothic" w:eastAsia="MS Gothic" w:hAnsi="MS Gothic" w:cs="MS Gothic" w:hint="eastAsia"/>
        </w:rPr>
        <w:t> </w:t>
      </w:r>
      <w:r>
        <w:t>3.3</w:t>
      </w:r>
      <w:r>
        <w:rPr>
          <w:rFonts w:ascii="Calibri" w:hAnsi="Calibri" w:cs="Calibri"/>
        </w:rPr>
        <w:t>–</w:t>
      </w:r>
      <w:r>
        <w:t>11V/5A (</w:t>
      </w:r>
      <w:proofErr w:type="spellStart"/>
      <w:r>
        <w:t>max</w:t>
      </w:r>
      <w:proofErr w:type="spellEnd"/>
      <w:r>
        <w:t>. 55W)</w:t>
      </w:r>
    </w:p>
    <w:p w14:paraId="719CDFC9" w14:textId="77777777" w:rsidR="00AA199C" w:rsidRDefault="00AA199C" w:rsidP="00AA199C">
      <w:r>
        <w:t>- USB-A (QC támogatás):</w:t>
      </w:r>
      <w:r>
        <w:rPr>
          <w:rFonts w:ascii="MS Gothic" w:eastAsia="MS Gothic" w:hAnsi="MS Gothic" w:cs="MS Gothic" w:hint="eastAsia"/>
        </w:rPr>
        <w:t> </w:t>
      </w:r>
      <w:r>
        <w:t>5V/3A (15W), 9V/2A (18W), 12V/1.5A (18W)</w:t>
      </w:r>
    </w:p>
    <w:p w14:paraId="2A42096C" w14:textId="77777777" w:rsidR="00AA199C" w:rsidRDefault="00AA199C" w:rsidP="00AA199C">
      <w:r>
        <w:t>Egyidejű töltés esetén a két port kombinált teljesítménye is lenyűgöző: USB-C + USB-A = 45W + 18W (összesen 63W), így például egy laptop és egy okostelefon egyszerre, gyorsan és hatékonyan tölthető.</w:t>
      </w:r>
    </w:p>
    <w:p w14:paraId="42704130" w14:textId="77777777" w:rsidR="00AA199C" w:rsidRDefault="00AA199C" w:rsidP="00AA199C"/>
    <w:p w14:paraId="678196D1" w14:textId="77777777" w:rsidR="00AA199C" w:rsidRDefault="00AA199C" w:rsidP="00AA199C">
      <w:r>
        <w:t>Stabil működés, minden helyzetre felkészítve</w:t>
      </w:r>
    </w:p>
    <w:p w14:paraId="7183BB98" w14:textId="77777777" w:rsidR="00AA199C" w:rsidRDefault="00AA199C" w:rsidP="00AA199C">
      <w:r>
        <w:t>A HOME SA65PPS töltő nemcsak gyorstöltésre alkalmas, hanem hagyományos töltőként is hibátlanul működik. A beépített biztonsági funkciók – túlmelegedés-, túlfeszültség- és rövidzárlat elleni védelem – megbízható működést garantálnak bármilyen környezetben.</w:t>
      </w:r>
    </w:p>
    <w:p w14:paraId="65C0B718" w14:textId="77777777" w:rsidR="00AA199C" w:rsidRDefault="00AA199C" w:rsidP="00AA199C">
      <w:r>
        <w:t>Tökéletes választás lehet munkához, tanuláshoz, utazáshoz vagy napi otthoni használatra is – amikor fontos a gyors töltés, kis helyigény és a készülékek maximális védelme.</w:t>
      </w:r>
    </w:p>
    <w:p w14:paraId="2D3CFDBE" w14:textId="77777777" w:rsidR="00AA199C" w:rsidRDefault="00AA199C" w:rsidP="00AA199C"/>
    <w:p w14:paraId="17DF3CB0" w14:textId="77777777" w:rsidR="00AA199C" w:rsidRDefault="00AA199C" w:rsidP="00AA199C">
      <w:r>
        <w:t>Miért érdemes a HOME SA65PPS szupergyors töltőt választani?</w:t>
      </w:r>
    </w:p>
    <w:p w14:paraId="6A27FD88" w14:textId="77777777" w:rsidR="00AA199C" w:rsidRDefault="00AA199C" w:rsidP="00AA199C">
      <w:r>
        <w:t>- 65 Watt teljesítmény – akár laptop töltésére is alkalmas</w:t>
      </w:r>
      <w:r>
        <w:rPr>
          <w:rFonts w:ascii="MS Gothic" w:eastAsia="MS Gothic" w:hAnsi="MS Gothic" w:cs="MS Gothic" w:hint="eastAsia"/>
        </w:rPr>
        <w:t> </w:t>
      </w:r>
    </w:p>
    <w:p w14:paraId="1B364331" w14:textId="77777777" w:rsidR="00AA199C" w:rsidRDefault="00AA199C" w:rsidP="00AA199C">
      <w:r>
        <w:t>- USB-A + USB-C aljzat, gyorstöltési szabványokkal</w:t>
      </w:r>
      <w:r>
        <w:rPr>
          <w:rFonts w:ascii="MS Gothic" w:eastAsia="MS Gothic" w:hAnsi="MS Gothic" w:cs="MS Gothic" w:hint="eastAsia"/>
        </w:rPr>
        <w:t> </w:t>
      </w:r>
    </w:p>
    <w:p w14:paraId="0BBC8127" w14:textId="77777777" w:rsidR="00AA199C" w:rsidRDefault="00AA199C" w:rsidP="00AA199C">
      <w:r>
        <w:t>- QC, PD és PPS támogatás – széleskörű eszközkompatibilitás</w:t>
      </w:r>
      <w:r>
        <w:rPr>
          <w:rFonts w:ascii="MS Gothic" w:eastAsia="MS Gothic" w:hAnsi="MS Gothic" w:cs="MS Gothic" w:hint="eastAsia"/>
        </w:rPr>
        <w:t> </w:t>
      </w:r>
    </w:p>
    <w:p w14:paraId="59B35A2E" w14:textId="77777777" w:rsidR="00AA199C" w:rsidRDefault="00AA199C" w:rsidP="00AA199C">
      <w:r>
        <w:lastRenderedPageBreak/>
        <w:t xml:space="preserve">- </w:t>
      </w:r>
      <w:proofErr w:type="spellStart"/>
      <w:r>
        <w:t>GaN</w:t>
      </w:r>
      <w:proofErr w:type="spellEnd"/>
      <w:r>
        <w:t xml:space="preserve"> technológia – kevesebb hő, nagyobb hatékonyság, hosszabb élettartam</w:t>
      </w:r>
      <w:r>
        <w:rPr>
          <w:rFonts w:ascii="MS Gothic" w:eastAsia="MS Gothic" w:hAnsi="MS Gothic" w:cs="MS Gothic" w:hint="eastAsia"/>
        </w:rPr>
        <w:t> </w:t>
      </w:r>
    </w:p>
    <w:p w14:paraId="50978C93" w14:textId="77777777" w:rsidR="00AA199C" w:rsidRDefault="00AA199C" w:rsidP="00AA199C">
      <w:r>
        <w:t>- Kompakt és biztonságos – utazáshoz és otthoni használatra is tökéletes</w:t>
      </w:r>
    </w:p>
    <w:p w14:paraId="60F8B286" w14:textId="77777777" w:rsidR="00AA199C" w:rsidRDefault="00AA199C" w:rsidP="00AA199C"/>
    <w:p w14:paraId="195A90D1" w14:textId="77777777" w:rsidR="00AA199C" w:rsidRDefault="00AA199C" w:rsidP="00AA199C">
      <w:r>
        <w:t>Tapasztalja meg a töltés új szintjét a HOME SA65PPS USB gyorstöltővel – gyors, hatékony és univerzális megoldás minden eszközéhez, egyetlen kompakt készülékben!</w:t>
      </w:r>
    </w:p>
    <w:p w14:paraId="7B026C62" w14:textId="77777777" w:rsidR="00AA199C" w:rsidRDefault="00AA199C" w:rsidP="00AA199C">
      <w:r>
        <w:t>három gyorstöltési szabvánnyal kompatibilis</w:t>
      </w:r>
    </w:p>
    <w:p w14:paraId="2704E849" w14:textId="77777777" w:rsidR="00AA199C" w:rsidRDefault="00AA199C" w:rsidP="00AA199C">
      <w:r>
        <w:t xml:space="preserve">a legutolsó </w:t>
      </w:r>
      <w:proofErr w:type="spellStart"/>
      <w:r>
        <w:t>GaN</w:t>
      </w:r>
      <w:proofErr w:type="spellEnd"/>
      <w:r>
        <w:t xml:space="preserve"> technológia biztosítja a hatékony töltést kicsi méret és kisebb melegedés mellett   </w:t>
      </w:r>
    </w:p>
    <w:p w14:paraId="024FF597" w14:textId="77777777" w:rsidR="00AA199C" w:rsidRDefault="00AA199C" w:rsidP="00AA199C">
      <w:r>
        <w:t>USB-A kimenet: QC kompatibilis gyorstöltő</w:t>
      </w:r>
    </w:p>
    <w:p w14:paraId="508D56C1" w14:textId="77777777" w:rsidR="00AA199C" w:rsidRDefault="00AA199C" w:rsidP="00AA199C">
      <w:r>
        <w:t xml:space="preserve">USB-C kimenet: PPS és PD kompatibilis gyorstöltő </w:t>
      </w:r>
    </w:p>
    <w:p w14:paraId="59460D18" w14:textId="77777777" w:rsidR="00AA199C" w:rsidRDefault="00AA199C" w:rsidP="00AA199C">
      <w:r>
        <w:t>hagyományos töltőként is működik</w:t>
      </w:r>
    </w:p>
    <w:p w14:paraId="6F714089" w14:textId="77777777" w:rsidR="00AA199C" w:rsidRDefault="00AA199C" w:rsidP="00AA199C">
      <w:r>
        <w:t>egyidejűleg két készülék töltéséhez</w:t>
      </w:r>
    </w:p>
    <w:p w14:paraId="66C5BA68" w14:textId="77777777" w:rsidR="00AA199C" w:rsidRDefault="00AA199C" w:rsidP="00AA199C">
      <w:r>
        <w:t>USB-C: (PD) 5V/3A (15.0W), 9V/3.0A (27.0W), 12V/3.0A (36.0W), 15V/3.0A (45W), 20V/3.25A (65.0W), (PPS) 3.3-11.0V/5.0A (55.0Wmax.)</w:t>
      </w:r>
    </w:p>
    <w:p w14:paraId="4A8D24B0" w14:textId="77777777" w:rsidR="00AA199C" w:rsidRDefault="00AA199C" w:rsidP="00AA199C">
      <w:r>
        <w:t xml:space="preserve">USB-A: (QC) 5V/3A (15.0W), 9V/2A (18.0W), 12V/1.5A (18.0W) </w:t>
      </w:r>
    </w:p>
    <w:p w14:paraId="23C545E9" w14:textId="77777777" w:rsidR="00AA199C" w:rsidRDefault="00AA199C" w:rsidP="00AA199C">
      <w:r>
        <w:t>USB-C+USB-A: 45W+18W (63.0Wmax.)</w:t>
      </w:r>
    </w:p>
    <w:p w14:paraId="79116F65" w14:textId="6217CA8B" w:rsidR="00FB707D" w:rsidRPr="005513CB" w:rsidRDefault="00AA199C" w:rsidP="00AA199C">
      <w:r>
        <w:t xml:space="preserve">Total </w:t>
      </w:r>
      <w:proofErr w:type="spellStart"/>
      <w:r>
        <w:t>power</w:t>
      </w:r>
      <w:proofErr w:type="spellEnd"/>
      <w:r>
        <w:t>: 65Wmax.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67D69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2FF8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199C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7A5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2025-06-19T10:04:00Z</dcterms:modified>
</cp:coreProperties>
</file>